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CC" w:rsidRPr="00B65DCC" w:rsidRDefault="00B65DCC" w:rsidP="00B65DCC">
      <w:r w:rsidRPr="00B65DCC">
        <w:rPr>
          <w:b/>
        </w:rPr>
        <w:t xml:space="preserve">Inhoud van uw aanvraag </w:t>
      </w:r>
    </w:p>
    <w:p w:rsidR="00B65DCC" w:rsidRPr="00B65DCC" w:rsidRDefault="00B65DCC" w:rsidP="00B65DCC">
      <w:r w:rsidRPr="00B65DCC">
        <w:t xml:space="preserve">In de opzet hieronder zijn de meeste toetsingscriteria verwerkt. Aangeraden wordt de omschrijving kort en bondig te houden maar zoveel mogelijk </w:t>
      </w:r>
      <w:r w:rsidRPr="00B65DCC">
        <w:rPr>
          <w:b/>
        </w:rPr>
        <w:t>SMART</w:t>
      </w:r>
      <w:r w:rsidRPr="00B65DCC">
        <w:t xml:space="preserve"> te formuleren:</w:t>
      </w:r>
    </w:p>
    <w:p w:rsidR="00B65DCC" w:rsidRPr="00B65DCC" w:rsidRDefault="00B65DCC" w:rsidP="00B65DCC">
      <w:r w:rsidRPr="00B65DCC">
        <w:rPr>
          <w:b/>
        </w:rPr>
        <w:t>S</w:t>
      </w:r>
      <w:r w:rsidRPr="00B65DCC">
        <w:t>pecifiek          : De doelstelling moet eenduidig zijn</w:t>
      </w:r>
    </w:p>
    <w:p w:rsidR="00B65DCC" w:rsidRPr="00B65DCC" w:rsidRDefault="00B65DCC" w:rsidP="00B65DCC">
      <w:r w:rsidRPr="00B65DCC">
        <w:rPr>
          <w:b/>
        </w:rPr>
        <w:t>M</w:t>
      </w:r>
      <w:r w:rsidRPr="00B65DCC">
        <w:t>eetbaar        : Onder welke (meetbare/observeerbare) voorwaarden of vorm wordt het doel bereikt</w:t>
      </w:r>
    </w:p>
    <w:p w:rsidR="00B65DCC" w:rsidRPr="00B65DCC" w:rsidRDefault="00B65DCC" w:rsidP="00B65DCC">
      <w:r w:rsidRPr="00B65DCC">
        <w:rPr>
          <w:b/>
        </w:rPr>
        <w:t>A</w:t>
      </w:r>
      <w:r w:rsidRPr="00B65DCC">
        <w:t>cceptabel      : Gaat de doelgroep deze doelstelling accepteren/aanvaarden</w:t>
      </w:r>
    </w:p>
    <w:p w:rsidR="00B65DCC" w:rsidRPr="00B65DCC" w:rsidRDefault="00B65DCC" w:rsidP="00B65DCC">
      <w:r w:rsidRPr="00B65DCC">
        <w:rPr>
          <w:b/>
        </w:rPr>
        <w:t>R</w:t>
      </w:r>
      <w:r w:rsidRPr="00B65DCC">
        <w:t>ealistisch       : De doelstelling moet haalbaar/relevant zijn</w:t>
      </w:r>
    </w:p>
    <w:p w:rsidR="00B65DCC" w:rsidRPr="00B65DCC" w:rsidRDefault="00B65DCC" w:rsidP="00B65DCC">
      <w:r w:rsidRPr="00B65DCC">
        <w:rPr>
          <w:b/>
        </w:rPr>
        <w:t>T</w:t>
      </w:r>
      <w:r w:rsidRPr="00B65DCC">
        <w:t>ijdgebonden:  Wanneer (in de tijd) moet het doel bereikt zijn</w:t>
      </w:r>
    </w:p>
    <w:p w:rsidR="00B65DCC" w:rsidRPr="00B65DCC" w:rsidRDefault="00B65DCC" w:rsidP="00B65DCC"/>
    <w:tbl>
      <w:tblPr>
        <w:tblpPr w:leftFromText="141" w:rightFromText="141" w:bottomFromText="160" w:vertAnchor="text" w:horzAnchor="page" w:tblpX="1476" w:tblpY="214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CC" w:rsidRPr="00B65DCC" w:rsidRDefault="00B65DCC" w:rsidP="00B65DCC">
            <w:r w:rsidRPr="00B65DCC">
              <w:rPr>
                <w:i/>
                <w:iCs/>
              </w:rPr>
              <w:t>Omschrijving (kort en bondig – maximaal 2 A4)</w:t>
            </w:r>
          </w:p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A12" w:rsidRPr="00E82A12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>Naam wijkgemeente/Initiatief</w:t>
            </w:r>
            <w:r w:rsidR="00E82A12">
              <w:rPr>
                <w:b/>
              </w:rPr>
              <w:br/>
            </w:r>
          </w:p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 xml:space="preserve">Verklaring van de wijkkerkenraad voor draagvlak van het project           </w:t>
            </w:r>
          </w:p>
          <w:p w:rsidR="00B65DCC" w:rsidRPr="00B65DCC" w:rsidRDefault="00B65DCC" w:rsidP="00B65DCC">
            <w:r w:rsidRPr="00B65DCC">
              <w:t xml:space="preserve">                   </w:t>
            </w:r>
          </w:p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 xml:space="preserve">Naam project-contactpersoon                   </w:t>
            </w:r>
          </w:p>
          <w:p w:rsidR="00B65DCC" w:rsidRPr="00B65DCC" w:rsidRDefault="00B65DCC" w:rsidP="00B65DCC">
            <w:r w:rsidRPr="00B65DCC">
              <w:t xml:space="preserve">          </w:t>
            </w:r>
          </w:p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 xml:space="preserve">Mailadres contactpersoon      </w:t>
            </w:r>
          </w:p>
          <w:p w:rsidR="00B65DCC" w:rsidRPr="00B65DCC" w:rsidRDefault="00B65DCC" w:rsidP="00B65DCC">
            <w:r w:rsidRPr="00B65DCC">
              <w:t xml:space="preserve">                                </w:t>
            </w:r>
          </w:p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 xml:space="preserve">Naam contactpersoon wijkkerkenraad     </w:t>
            </w:r>
          </w:p>
          <w:p w:rsidR="00B65DCC" w:rsidRPr="00B65DCC" w:rsidRDefault="00B65DCC" w:rsidP="00B65DCC">
            <w:r w:rsidRPr="00B65DCC">
              <w:t xml:space="preserve">                                                                       </w:t>
            </w:r>
          </w:p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C" w:rsidRPr="00E82A12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>Datum</w:t>
            </w:r>
          </w:p>
          <w:p w:rsidR="00E82A12" w:rsidRPr="00B65DCC" w:rsidRDefault="00E82A12" w:rsidP="00B65DCC"/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>Doelstelling</w:t>
            </w:r>
          </w:p>
          <w:p w:rsidR="00B65DCC" w:rsidRDefault="00B65DCC" w:rsidP="00B65DCC"/>
          <w:p w:rsidR="00E82A12" w:rsidRPr="00B65DCC" w:rsidRDefault="00E82A12" w:rsidP="00B65DCC"/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>Doelgroep(en)</w:t>
            </w:r>
          </w:p>
          <w:p w:rsidR="00B65DCC" w:rsidRDefault="00B65DCC" w:rsidP="00B65DCC"/>
          <w:p w:rsidR="00E82A12" w:rsidRPr="00B65DCC" w:rsidRDefault="00E82A12" w:rsidP="00B65DCC"/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lastRenderedPageBreak/>
              <w:t>Activiteiten (wat)</w:t>
            </w:r>
          </w:p>
          <w:p w:rsidR="00B65DCC" w:rsidRDefault="00B65DCC" w:rsidP="00B65DCC"/>
          <w:p w:rsidR="00E82A12" w:rsidRPr="00B65DCC" w:rsidRDefault="00E82A12" w:rsidP="00B65DCC"/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>Taakverdeling (wie)</w:t>
            </w:r>
          </w:p>
          <w:p w:rsidR="00B65DCC" w:rsidRDefault="00B65DCC" w:rsidP="00B65DCC"/>
          <w:p w:rsidR="00E82A12" w:rsidRPr="00B65DCC" w:rsidRDefault="00E82A12" w:rsidP="00B65DCC"/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>Fasering (wanneer)</w:t>
            </w:r>
          </w:p>
          <w:p w:rsidR="00B65DCC" w:rsidRDefault="00B65DCC" w:rsidP="00B65DCC"/>
          <w:p w:rsidR="00E82A12" w:rsidRPr="00B65DCC" w:rsidRDefault="00E82A12" w:rsidP="00B65DCC"/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>Resultaat (wat levert het op)</w:t>
            </w:r>
          </w:p>
          <w:p w:rsidR="00B65DCC" w:rsidRDefault="00B65DCC" w:rsidP="00B65DCC"/>
          <w:p w:rsidR="00E82A12" w:rsidRPr="00B65DCC" w:rsidRDefault="00E82A12" w:rsidP="00B65DCC"/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>Effect (wat blijft ervan over of wat wordt voortgezet)</w:t>
            </w:r>
          </w:p>
          <w:p w:rsidR="00B65DCC" w:rsidRDefault="00B65DCC" w:rsidP="00B65DCC"/>
          <w:p w:rsidR="00E82A12" w:rsidRPr="00B65DCC" w:rsidRDefault="00E82A12" w:rsidP="00B65DCC"/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>Relatie met beleidsplan van wijkgemeente en PGU</w:t>
            </w:r>
          </w:p>
          <w:p w:rsidR="00B65DCC" w:rsidRDefault="00B65DCC" w:rsidP="00B65DCC"/>
          <w:p w:rsidR="00E82A12" w:rsidRPr="00B65DCC" w:rsidRDefault="00E82A12" w:rsidP="00B65DCC"/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>Communicatie (wanneer en hoe vindt rapportage plaats)</w:t>
            </w:r>
          </w:p>
          <w:p w:rsidR="00B65DCC" w:rsidRDefault="00B65DCC" w:rsidP="00B65DCC"/>
          <w:p w:rsidR="00E82A12" w:rsidRPr="00B65DCC" w:rsidRDefault="00E82A12" w:rsidP="00B65DCC"/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>Kosten (projectbudget of verwijzing naar projectbegroting)</w:t>
            </w:r>
          </w:p>
          <w:p w:rsidR="00B65DCC" w:rsidRPr="00B65DCC" w:rsidRDefault="00B65DCC" w:rsidP="00B65DCC"/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C" w:rsidRPr="00B65DCC" w:rsidRDefault="00B65DCC" w:rsidP="00B65DCC">
            <w:pPr>
              <w:rPr>
                <w:b/>
              </w:rPr>
            </w:pPr>
            <w:r w:rsidRPr="00B65DCC">
              <w:rPr>
                <w:b/>
              </w:rPr>
              <w:t>Eigen bijdrage wijkgemeente in kosten</w:t>
            </w:r>
          </w:p>
          <w:p w:rsidR="00B65DCC" w:rsidRPr="00B65DCC" w:rsidRDefault="00B65DCC" w:rsidP="00B65DCC"/>
        </w:tc>
      </w:tr>
      <w:tr w:rsidR="00B65DCC" w:rsidRPr="00B65DCC" w:rsidTr="00B65DCC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CC" w:rsidRPr="00B65DCC" w:rsidRDefault="00B65DCC" w:rsidP="00B65DCC"/>
          <w:p w:rsidR="00B65DCC" w:rsidRPr="00B65DCC" w:rsidRDefault="00B65DCC" w:rsidP="00B65DCC"/>
        </w:tc>
      </w:tr>
    </w:tbl>
    <w:p w:rsidR="0035701C" w:rsidRDefault="0035701C">
      <w:bookmarkStart w:id="0" w:name="_GoBack"/>
      <w:bookmarkEnd w:id="0"/>
    </w:p>
    <w:sectPr w:rsidR="0035701C" w:rsidSect="00E82A12">
      <w:headerReference w:type="default" r:id="rId6"/>
      <w:headerReference w:type="first" r:id="rId7"/>
      <w:pgSz w:w="11906" w:h="16838"/>
      <w:pgMar w:top="2268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A12" w:rsidRDefault="00E82A12" w:rsidP="00E82A12">
      <w:pPr>
        <w:spacing w:after="0" w:line="240" w:lineRule="auto"/>
      </w:pPr>
      <w:r>
        <w:separator/>
      </w:r>
    </w:p>
  </w:endnote>
  <w:endnote w:type="continuationSeparator" w:id="0">
    <w:p w:rsidR="00E82A12" w:rsidRDefault="00E82A12" w:rsidP="00E8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A12" w:rsidRDefault="00E82A12" w:rsidP="00E82A12">
      <w:pPr>
        <w:spacing w:after="0" w:line="240" w:lineRule="auto"/>
      </w:pPr>
      <w:r>
        <w:separator/>
      </w:r>
    </w:p>
  </w:footnote>
  <w:footnote w:type="continuationSeparator" w:id="0">
    <w:p w:rsidR="00E82A12" w:rsidRDefault="00E82A12" w:rsidP="00E82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12" w:rsidRDefault="00E82A1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posOffset>-71755</wp:posOffset>
          </wp:positionH>
          <wp:positionV relativeFrom="page">
            <wp:posOffset>3175</wp:posOffset>
          </wp:positionV>
          <wp:extent cx="7552690" cy="10688320"/>
          <wp:effectExtent l="0" t="0" r="0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12" w:rsidRDefault="00E82A1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-71755</wp:posOffset>
          </wp:positionH>
          <wp:positionV relativeFrom="page">
            <wp:posOffset>3175</wp:posOffset>
          </wp:positionV>
          <wp:extent cx="7552690" cy="10688320"/>
          <wp:effectExtent l="0" t="0" r="0" b="0"/>
          <wp:wrapNone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8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CC"/>
    <w:rsid w:val="00354B90"/>
    <w:rsid w:val="0035701C"/>
    <w:rsid w:val="003804F2"/>
    <w:rsid w:val="00B65DCC"/>
    <w:rsid w:val="00E8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3E73F"/>
  <w15:chartTrackingRefBased/>
  <w15:docId w15:val="{40272F28-D3D6-4D72-920E-2017EA33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82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2A12"/>
  </w:style>
  <w:style w:type="paragraph" w:styleId="Voettekst">
    <w:name w:val="footer"/>
    <w:basedOn w:val="Standaard"/>
    <w:link w:val="VoettekstChar"/>
    <w:uiPriority w:val="99"/>
    <w:unhideWhenUsed/>
    <w:rsid w:val="00E82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Oostenbruggen</dc:creator>
  <cp:keywords/>
  <dc:description/>
  <cp:lastModifiedBy>Karin Oostenbruggen</cp:lastModifiedBy>
  <cp:revision>2</cp:revision>
  <dcterms:created xsi:type="dcterms:W3CDTF">2021-06-23T08:02:00Z</dcterms:created>
  <dcterms:modified xsi:type="dcterms:W3CDTF">2021-06-23T08:03:00Z</dcterms:modified>
</cp:coreProperties>
</file>